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50E0F4E1" w:rsidR="00016F11" w:rsidRDefault="00016F11" w:rsidP="00A26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A266B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0C0FB009" w14:textId="77777777" w:rsidR="00A266B9" w:rsidRDefault="00A266B9" w:rsidP="00A266B9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737C4DA" w14:textId="15DF8FD1" w:rsidR="00A266B9" w:rsidRPr="00A266B9" w:rsidRDefault="00A266B9" w:rsidP="00A26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6B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«ЮГУ</w:t>
      </w:r>
      <w:r w:rsidRPr="00A266B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ski</w:t>
      </w:r>
      <w:r w:rsidRPr="00A266B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C43" w14:textId="77777777" w:rsidR="00595857" w:rsidRDefault="00A85A85" w:rsidP="0059585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3E243172" w14:textId="5E8DB1EB" w:rsidR="00A85A85" w:rsidRPr="00804CD3" w:rsidRDefault="00A85A85" w:rsidP="0059585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(организация и проведение мероприятий, фестивалей, форумов, волонтерская деятельность, создание новых событий</w:t>
            </w:r>
            <w:r w:rsid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мероприятий, праздников и </w:t>
            </w:r>
            <w:proofErr w:type="spellStart"/>
            <w:r w:rsid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="00595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F12" w14:textId="77777777" w:rsidR="00633C3B" w:rsidRDefault="00633C3B" w:rsidP="00633C3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</w:t>
            </w:r>
            <w:r w:rsidR="00F74A86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ыжн</w:t>
            </w:r>
            <w:r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ый</w:t>
            </w:r>
            <w:r w:rsidR="00F74A86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клуб «ЮГУ</w:t>
            </w:r>
            <w:r w:rsidR="00F74A86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ski</w:t>
            </w:r>
            <w:r w:rsidR="00F74A86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  <w:r w:rsidR="00595857"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DAAEF13" w14:textId="288C7843" w:rsidR="00F74A86" w:rsidRPr="00633C3B" w:rsidRDefault="00595857" w:rsidP="00633C3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3C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для работников и студентов ЮГУ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BF449B1" w:rsidR="00016F11" w:rsidRPr="00633C3B" w:rsidRDefault="00F74A86" w:rsidP="00633C3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Грязных </w:t>
            </w:r>
            <w:r w:rsidR="00633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Витальевич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33CC1D5" w:rsidR="00016F11" w:rsidRPr="00804CD3" w:rsidRDefault="00F74A8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«ЮГУ»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B6B9" w14:textId="22179FC7" w:rsidR="00E72F42" w:rsidRPr="00E72F42" w:rsidRDefault="00E72F42" w:rsidP="00E72F42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</w:rPr>
            </w:pPr>
            <w:r w:rsidRPr="00E72F42">
              <w:rPr>
                <w:rFonts w:ascii="Times New Roman" w:hAnsi="Times New Roman" w:cs="Times New Roman"/>
                <w:iCs/>
              </w:rPr>
              <w:t>Идея проекта возникла в результате анализа досугово – рекреационной деятельности университета. В нашем университете Югры – территории спорта, отсутствует такой вид двигательной активности</w:t>
            </w:r>
            <w:r w:rsidR="00A266B9">
              <w:rPr>
                <w:rFonts w:ascii="Times New Roman" w:hAnsi="Times New Roman" w:cs="Times New Roman"/>
                <w:iCs/>
              </w:rPr>
              <w:t xml:space="preserve"> </w:t>
            </w:r>
            <w:r w:rsidRPr="00E72F42">
              <w:rPr>
                <w:rFonts w:ascii="Times New Roman" w:hAnsi="Times New Roman" w:cs="Times New Roman"/>
                <w:iCs/>
              </w:rPr>
              <w:t>как лыжная подготовка</w:t>
            </w:r>
            <w:r w:rsidR="00A266B9">
              <w:rPr>
                <w:rFonts w:ascii="Times New Roman" w:hAnsi="Times New Roman" w:cs="Times New Roman"/>
                <w:iCs/>
              </w:rPr>
              <w:t xml:space="preserve"> для студентов и сотрудников</w:t>
            </w:r>
            <w:r w:rsidRPr="00E72F42">
              <w:rPr>
                <w:rFonts w:ascii="Times New Roman" w:hAnsi="Times New Roman" w:cs="Times New Roman"/>
                <w:iCs/>
              </w:rPr>
              <w:t>.</w:t>
            </w:r>
          </w:p>
          <w:p w14:paraId="0298C517" w14:textId="39466346" w:rsidR="00016F11" w:rsidRPr="00804CD3" w:rsidRDefault="00E72F42" w:rsidP="00E72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42">
              <w:rPr>
                <w:rFonts w:ascii="Times New Roman" w:hAnsi="Times New Roman" w:cs="Times New Roman"/>
                <w:iCs/>
              </w:rPr>
              <w:t>Целью работы является создание л</w:t>
            </w:r>
            <w:r w:rsidRPr="00E72F4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ыжного клуба «ЮГУ</w:t>
            </w:r>
            <w:r w:rsidRPr="00E72F4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ski</w:t>
            </w:r>
            <w:r w:rsidRPr="00E72F4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» для работников и студентов ЮГУ</w:t>
            </w:r>
            <w:r w:rsidRPr="00804CD3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2EF" w14:textId="31908573" w:rsidR="00016F11" w:rsidRPr="000D2E3B" w:rsidRDefault="00E72F42" w:rsidP="00A266B9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E3B">
              <w:rPr>
                <w:rFonts w:ascii="Times New Roman" w:hAnsi="Times New Roman" w:cs="Times New Roman"/>
                <w:color w:val="000000" w:themeColor="text1"/>
              </w:rPr>
              <w:t>Сформировать команду проекта</w:t>
            </w:r>
            <w:r w:rsidR="003429B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37EBF62" w14:textId="105C6785" w:rsidR="00E72F42" w:rsidRPr="000D2E3B" w:rsidRDefault="00E72F42" w:rsidP="00A266B9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E3B">
              <w:rPr>
                <w:rFonts w:ascii="Times New Roman" w:hAnsi="Times New Roman" w:cs="Times New Roman"/>
                <w:color w:val="000000" w:themeColor="text1"/>
              </w:rPr>
              <w:t>Найти точки взаимодействия с администрацией университета</w:t>
            </w:r>
            <w:r w:rsidR="003429B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432B61" w14:textId="43FC0B85" w:rsidR="00E72F42" w:rsidRPr="000D2E3B" w:rsidRDefault="00E72F42" w:rsidP="00A266B9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E3B">
              <w:rPr>
                <w:rFonts w:ascii="Times New Roman" w:hAnsi="Times New Roman" w:cs="Times New Roman"/>
                <w:color w:val="000000" w:themeColor="text1"/>
              </w:rPr>
              <w:t>Провести социологический анализ востребованности и необходимости в реализации данного проекта</w:t>
            </w:r>
            <w:r w:rsidR="000D2E3B">
              <w:rPr>
                <w:rFonts w:ascii="Times New Roman" w:hAnsi="Times New Roman" w:cs="Times New Roman"/>
                <w:color w:val="000000" w:themeColor="text1"/>
              </w:rPr>
              <w:t xml:space="preserve"> (риски, проблемы, перспективы)</w:t>
            </w:r>
            <w:r w:rsidR="003429B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D97F457" w14:textId="3752BB9E" w:rsidR="00E72F42" w:rsidRPr="000D2E3B" w:rsidRDefault="00E72F42" w:rsidP="00A266B9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E3B">
              <w:rPr>
                <w:rFonts w:ascii="Times New Roman" w:hAnsi="Times New Roman" w:cs="Times New Roman"/>
                <w:color w:val="000000" w:themeColor="text1"/>
              </w:rPr>
              <w:t>Определить структуру и план работы клуба</w:t>
            </w:r>
            <w:r w:rsidR="003429B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47FB9C6" w14:textId="7BF46F1E" w:rsidR="000D2E3B" w:rsidRPr="000D2E3B" w:rsidRDefault="00E72F42" w:rsidP="00A266B9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D2E3B">
              <w:rPr>
                <w:rFonts w:ascii="Times New Roman" w:hAnsi="Times New Roman" w:cs="Times New Roman"/>
                <w:color w:val="000000" w:themeColor="text1"/>
              </w:rPr>
              <w:t>Провести организационные мероприятия</w:t>
            </w:r>
            <w:r w:rsidR="000D2E3B" w:rsidRPr="000D2E3B">
              <w:rPr>
                <w:rFonts w:ascii="Times New Roman" w:hAnsi="Times New Roman" w:cs="Times New Roman"/>
                <w:color w:val="000000" w:themeColor="text1"/>
              </w:rPr>
              <w:t xml:space="preserve"> для начала работы клуба</w:t>
            </w:r>
            <w:r w:rsidR="003429B9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D2E3B" w:rsidRPr="000D2E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1BBE544" w14:textId="4534BF35" w:rsidR="000D2E3B" w:rsidRPr="00E72F42" w:rsidRDefault="000D2E3B" w:rsidP="00A266B9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9B9">
              <w:rPr>
                <w:rFonts w:ascii="Times New Roman" w:hAnsi="Times New Roman" w:cs="Times New Roman"/>
                <w:color w:val="000000" w:themeColor="text1"/>
              </w:rPr>
              <w:t xml:space="preserve">Открыть </w:t>
            </w:r>
            <w:r w:rsidRPr="003429B9">
              <w:rPr>
                <w:rFonts w:ascii="Times New Roman" w:hAnsi="Times New Roman" w:cs="Times New Roman"/>
                <w:iCs/>
                <w:color w:val="000000" w:themeColor="text1"/>
              </w:rPr>
              <w:t>Лыжный клуб «ЮГУ</w:t>
            </w:r>
            <w:r w:rsidRPr="003429B9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ski</w:t>
            </w:r>
            <w:r w:rsidRPr="003429B9">
              <w:rPr>
                <w:rFonts w:ascii="Times New Roman" w:hAnsi="Times New Roman" w:cs="Times New Roman"/>
                <w:iCs/>
                <w:color w:val="000000" w:themeColor="text1"/>
              </w:rPr>
              <w:t>» для работников и студентов ЮГУ</w:t>
            </w:r>
            <w:r w:rsidR="003429B9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6E2EFC9B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CAA" w14:textId="249B80A9" w:rsidR="006E0444" w:rsidRDefault="0088159E" w:rsidP="006E04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6E0444">
              <w:rPr>
                <w:rFonts w:ascii="Times New Roman" w:hAnsi="Times New Roman" w:cs="Times New Roman"/>
                <w:iCs/>
              </w:rPr>
              <w:t xml:space="preserve">ладение всеми видами </w:t>
            </w:r>
            <w:r w:rsidR="00E72F42">
              <w:rPr>
                <w:rFonts w:ascii="Times New Roman" w:hAnsi="Times New Roman" w:cs="Times New Roman"/>
                <w:iCs/>
              </w:rPr>
              <w:t xml:space="preserve">техники передвижения на лыжах </w:t>
            </w:r>
          </w:p>
          <w:p w14:paraId="5702F7E5" w14:textId="7CA397CD" w:rsidR="006E0444" w:rsidRDefault="006E0444" w:rsidP="006E04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(высокая спортивная квалификация желательна)</w:t>
            </w:r>
            <w:r w:rsidR="0088159E">
              <w:rPr>
                <w:rFonts w:ascii="Times New Roman" w:hAnsi="Times New Roman" w:cs="Times New Roman"/>
                <w:iCs/>
              </w:rPr>
              <w:t>;</w:t>
            </w: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  <w:p w14:paraId="27ECF88A" w14:textId="2B038D75" w:rsidR="006E0444" w:rsidRDefault="006E0444" w:rsidP="006E04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базовые основы методики обучения передвижению лыжными ходами</w:t>
            </w:r>
            <w:r w:rsidR="0088159E">
              <w:rPr>
                <w:rFonts w:ascii="Times New Roman" w:hAnsi="Times New Roman" w:cs="Times New Roman"/>
                <w:iCs/>
              </w:rPr>
              <w:t>;</w:t>
            </w:r>
          </w:p>
          <w:p w14:paraId="42A031E4" w14:textId="42569041" w:rsidR="0078621B" w:rsidRPr="00595857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95857">
              <w:rPr>
                <w:rFonts w:ascii="Times New Roman" w:hAnsi="Times New Roman" w:cs="Times New Roman"/>
                <w:iCs/>
              </w:rPr>
              <w:t>базовые навыки создания видеоконтента</w:t>
            </w:r>
            <w:r w:rsidR="0088159E">
              <w:rPr>
                <w:rFonts w:ascii="Times New Roman" w:hAnsi="Times New Roman" w:cs="Times New Roman"/>
                <w:iCs/>
              </w:rPr>
              <w:t>;</w:t>
            </w:r>
          </w:p>
          <w:p w14:paraId="61732983" w14:textId="0DE8E3C9" w:rsidR="0078621B" w:rsidRPr="00595857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595857">
              <w:rPr>
                <w:rFonts w:ascii="Times New Roman" w:hAnsi="Times New Roman" w:cs="Times New Roman"/>
                <w:iCs/>
              </w:rPr>
              <w:t>навыки записи и монтирования аудио- и видеоматериалов</w:t>
            </w:r>
            <w:r w:rsidR="0088159E">
              <w:rPr>
                <w:rFonts w:ascii="Times New Roman" w:hAnsi="Times New Roman" w:cs="Times New Roman"/>
                <w:iCs/>
              </w:rPr>
              <w:t>;</w:t>
            </w:r>
          </w:p>
          <w:p w14:paraId="5CD971E4" w14:textId="3A774526" w:rsidR="0078621B" w:rsidRPr="0078621B" w:rsidRDefault="0078621B" w:rsidP="006E04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95857">
              <w:rPr>
                <w:rFonts w:ascii="Times New Roman" w:hAnsi="Times New Roman" w:cs="Times New Roman"/>
                <w:iCs/>
              </w:rPr>
              <w:t>навыки съемки</w:t>
            </w:r>
            <w:r w:rsidR="006E0444">
              <w:rPr>
                <w:rFonts w:ascii="Times New Roman" w:hAnsi="Times New Roman" w:cs="Times New Roman"/>
                <w:iCs/>
              </w:rPr>
              <w:t xml:space="preserve">, </w:t>
            </w:r>
            <w:r w:rsidRPr="00595857">
              <w:rPr>
                <w:rFonts w:ascii="Times New Roman" w:hAnsi="Times New Roman" w:cs="Times New Roman"/>
                <w:iCs/>
              </w:rPr>
              <w:t>монтажа</w:t>
            </w:r>
            <w:r w:rsidR="006E0444">
              <w:rPr>
                <w:rFonts w:ascii="Times New Roman" w:hAnsi="Times New Roman" w:cs="Times New Roman"/>
                <w:iCs/>
              </w:rPr>
              <w:t xml:space="preserve"> и </w:t>
            </w:r>
            <w:r w:rsidRPr="00595857">
              <w:rPr>
                <w:rFonts w:ascii="Times New Roman" w:hAnsi="Times New Roman" w:cs="Times New Roman"/>
                <w:iCs/>
              </w:rPr>
              <w:t>обработки фотографий</w:t>
            </w:r>
            <w:r w:rsidR="0088159E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8A19971" w:rsidR="00016F11" w:rsidRPr="0078621B" w:rsidRDefault="00E72F4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9D1681" w:rsidR="00016F11" w:rsidRPr="00595857" w:rsidRDefault="00E72F42" w:rsidP="0059585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5E5A4C1" w:rsidR="00016F11" w:rsidRPr="00804CD3" w:rsidRDefault="00595857" w:rsidP="00E72F4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01.09.22 – 01.0</w:t>
            </w:r>
            <w:r w:rsidR="00E72F4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AC3A126" w:rsidR="00595857" w:rsidRPr="00595857" w:rsidRDefault="00595857" w:rsidP="006E04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югу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ski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лыжникрасавчик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движениеврадость </w:t>
            </w:r>
          </w:p>
        </w:tc>
      </w:tr>
    </w:tbl>
    <w:p w14:paraId="3563AAB2" w14:textId="77777777" w:rsidR="00016F11" w:rsidRDefault="00016F11" w:rsidP="00A266B9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08F"/>
    <w:multiLevelType w:val="hybridMultilevel"/>
    <w:tmpl w:val="E98A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F84"/>
    <w:multiLevelType w:val="hybridMultilevel"/>
    <w:tmpl w:val="E98A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2E3B"/>
    <w:rsid w:val="000D5CD2"/>
    <w:rsid w:val="003429B9"/>
    <w:rsid w:val="00595857"/>
    <w:rsid w:val="00633C3B"/>
    <w:rsid w:val="006E0444"/>
    <w:rsid w:val="0078621B"/>
    <w:rsid w:val="00804CD3"/>
    <w:rsid w:val="00880AFB"/>
    <w:rsid w:val="0088159E"/>
    <w:rsid w:val="008910F1"/>
    <w:rsid w:val="008F39EC"/>
    <w:rsid w:val="00A266B9"/>
    <w:rsid w:val="00A85A85"/>
    <w:rsid w:val="00AB334D"/>
    <w:rsid w:val="00AD7E69"/>
    <w:rsid w:val="00B541A8"/>
    <w:rsid w:val="00B54842"/>
    <w:rsid w:val="00E72F42"/>
    <w:rsid w:val="00ED0899"/>
    <w:rsid w:val="00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7056BE7-7B6D-4D19-A2DC-EEF8D0E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2022-09-28T10:49:00Z</dcterms:created>
  <dcterms:modified xsi:type="dcterms:W3CDTF">2022-09-28T10:49:00Z</dcterms:modified>
</cp:coreProperties>
</file>